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7" w:rsidRPr="001511C3" w:rsidRDefault="001B0597" w:rsidP="001B0597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1B0597" w:rsidRPr="001511C3" w:rsidRDefault="001B0597" w:rsidP="001B0597">
      <w:pPr>
        <w:jc w:val="center"/>
        <w:rPr>
          <w:rFonts w:ascii="Arial" w:hAnsi="Arial" w:cs="Arial"/>
          <w:b/>
        </w:rPr>
      </w:pPr>
      <w:r w:rsidRPr="009C11DC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9C11DC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1B0597" w:rsidRPr="001511C3" w:rsidRDefault="001B0597" w:rsidP="001B0597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1B0597" w:rsidRPr="001511C3" w:rsidRDefault="001B0597" w:rsidP="001B05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B0597" w:rsidRDefault="001B0597" w:rsidP="001B0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47/2017                  de: 20/07/2017</w:t>
      </w:r>
    </w:p>
    <w:p w:rsidR="001B0597" w:rsidRDefault="001B0597" w:rsidP="001B0597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1B0597" w:rsidRDefault="001B0597" w:rsidP="001B0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1B0597" w:rsidRDefault="001B0597" w:rsidP="001B0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1B0597" w:rsidRDefault="001B0597" w:rsidP="001B0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1B0597" w:rsidRDefault="001B0597" w:rsidP="001B0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1B0597" w:rsidRDefault="001B0597" w:rsidP="001B0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1B0597" w:rsidRDefault="001B0597" w:rsidP="001B0597">
      <w:pPr>
        <w:rPr>
          <w:rFonts w:ascii="Arial" w:hAnsi="Arial" w:cs="Arial"/>
        </w:rPr>
      </w:pPr>
    </w:p>
    <w:p w:rsidR="001B0597" w:rsidRDefault="001B0597" w:rsidP="001B059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 w:rsidRPr="008121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3/08/2017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14:30</w:t>
      </w:r>
      <w:proofErr w:type="gramEnd"/>
      <w:r>
        <w:rPr>
          <w:rFonts w:ascii="Arial" w:hAnsi="Arial" w:cs="Arial"/>
          <w:b/>
        </w:rPr>
        <w:t>h</w:t>
      </w:r>
    </w:p>
    <w:p w:rsidR="001B0597" w:rsidRPr="001511C3" w:rsidRDefault="001B0597" w:rsidP="001B0597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1B0597" w:rsidRPr="001511C3" w:rsidRDefault="001B0597" w:rsidP="001B0597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1B0597" w:rsidRPr="001511C3" w:rsidRDefault="001B0597" w:rsidP="001B0597">
      <w:pPr>
        <w:rPr>
          <w:rFonts w:ascii="Arial" w:hAnsi="Arial" w:cs="Arial"/>
        </w:rPr>
      </w:pPr>
    </w:p>
    <w:p w:rsidR="001B0597" w:rsidRPr="001511C3" w:rsidRDefault="001B0597" w:rsidP="001B0597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1B0597" w:rsidRPr="001511C3" w:rsidRDefault="001B0597" w:rsidP="001B0597">
      <w:pPr>
        <w:rPr>
          <w:rFonts w:ascii="Arial" w:hAnsi="Arial" w:cs="Arial"/>
        </w:rPr>
      </w:pPr>
    </w:p>
    <w:p w:rsidR="001B0597" w:rsidRPr="001511C3" w:rsidRDefault="001B0597" w:rsidP="001B0597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1B0597" w:rsidRPr="001511C3" w:rsidRDefault="001B0597" w:rsidP="001B0597">
      <w:pPr>
        <w:rPr>
          <w:rFonts w:ascii="Arial" w:hAnsi="Arial" w:cs="Arial"/>
        </w:rPr>
      </w:pPr>
    </w:p>
    <w:p w:rsidR="001B0597" w:rsidRPr="001511C3" w:rsidRDefault="001B0597" w:rsidP="001B0597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1B0597" w:rsidRPr="001511C3" w:rsidRDefault="001B0597" w:rsidP="001B0597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394"/>
      </w:tblGrid>
      <w:tr w:rsidR="001B0597" w:rsidRPr="001511C3" w:rsidTr="00823A21">
        <w:tc>
          <w:tcPr>
            <w:tcW w:w="4219" w:type="dxa"/>
          </w:tcPr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1B0597" w:rsidRPr="001511C3" w:rsidRDefault="001B0597" w:rsidP="00823A2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B0597" w:rsidRPr="001511C3" w:rsidRDefault="001B0597" w:rsidP="00823A2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597" w:rsidRPr="001511C3" w:rsidRDefault="001B0597" w:rsidP="00823A21">
            <w:pPr>
              <w:rPr>
                <w:rFonts w:ascii="Arial" w:hAnsi="Arial" w:cs="Arial"/>
                <w:b/>
              </w:rPr>
            </w:pPr>
          </w:p>
          <w:p w:rsidR="001B0597" w:rsidRPr="001511C3" w:rsidRDefault="001B0597" w:rsidP="00823A21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1B0597" w:rsidRPr="001511C3" w:rsidRDefault="001B0597" w:rsidP="00823A21">
            <w:pPr>
              <w:rPr>
                <w:rFonts w:ascii="Arial" w:hAnsi="Arial" w:cs="Arial"/>
                <w:b/>
              </w:rPr>
            </w:pPr>
          </w:p>
          <w:p w:rsidR="001B0597" w:rsidRPr="00EA662D" w:rsidRDefault="001B0597" w:rsidP="00823A21">
            <w:pPr>
              <w:jc w:val="both"/>
              <w:rPr>
                <w:rFonts w:ascii="Arial" w:hAnsi="Arial" w:cs="Arial"/>
              </w:rPr>
            </w:pPr>
            <w:r w:rsidRPr="00DE160E">
              <w:rPr>
                <w:rFonts w:ascii="Arial" w:hAnsi="Arial" w:cs="Arial"/>
                <w:b/>
                <w:bCs/>
              </w:rPr>
              <w:t>REGISTRO DE PREÇOS PARA FUTURA AQUISIÇÃO DE MAT</w:t>
            </w:r>
            <w:r>
              <w:rPr>
                <w:rFonts w:ascii="Arial" w:hAnsi="Arial" w:cs="Arial"/>
                <w:b/>
                <w:bCs/>
              </w:rPr>
              <w:t>ERIAL ALIMENTICIO PARA COMPOSIÇÃ</w:t>
            </w:r>
            <w:r w:rsidRPr="00DE160E">
              <w:rPr>
                <w:rFonts w:ascii="Arial" w:hAnsi="Arial" w:cs="Arial"/>
                <w:b/>
                <w:bCs/>
              </w:rPr>
              <w:t>O DA MERENDA ESCOLAR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1B0597" w:rsidRPr="001511C3" w:rsidRDefault="001B0597" w:rsidP="001B0597">
      <w:pPr>
        <w:rPr>
          <w:rFonts w:ascii="Arial" w:hAnsi="Arial" w:cs="Arial"/>
        </w:rPr>
      </w:pPr>
    </w:p>
    <w:p w:rsidR="001B0597" w:rsidRPr="001511C3" w:rsidRDefault="001B0597" w:rsidP="001B0597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1B0597" w:rsidRPr="001511C3" w:rsidRDefault="001B0597" w:rsidP="001B0597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1B0597" w:rsidRPr="001511C3" w:rsidRDefault="001B0597" w:rsidP="001B0597">
      <w:pPr>
        <w:jc w:val="both"/>
        <w:rPr>
          <w:rFonts w:ascii="Arial" w:hAnsi="Arial" w:cs="Arial"/>
        </w:rPr>
      </w:pPr>
    </w:p>
    <w:p w:rsidR="001B0597" w:rsidRDefault="001B0597" w:rsidP="001B0597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192094" w:rsidRDefault="00192094"/>
    <w:sectPr w:rsidR="00192094" w:rsidSect="00DF5B7F">
      <w:headerReference w:type="default" r:id="rId5"/>
      <w:pgSz w:w="11907" w:h="16840" w:code="9"/>
      <w:pgMar w:top="2835" w:right="1701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B6" w:rsidRDefault="001B0597" w:rsidP="00766551">
    <w:pPr>
      <w:pStyle w:val="Cabealho"/>
    </w:pPr>
  </w:p>
  <w:p w:rsidR="00F640B6" w:rsidRPr="00D557CE" w:rsidRDefault="001B0597" w:rsidP="00E10FFA">
    <w:pPr>
      <w:pStyle w:val="Cabealho"/>
    </w:pPr>
    <w:r>
      <w:t xml:space="preserve">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597"/>
    <w:rsid w:val="00192094"/>
    <w:rsid w:val="001B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0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05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059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5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5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2017-07-24T17:10:00Z</dcterms:created>
  <dcterms:modified xsi:type="dcterms:W3CDTF">2017-07-24T17:11:00Z</dcterms:modified>
</cp:coreProperties>
</file>