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DF" w:rsidRPr="00DF5A44" w:rsidRDefault="00C752DF" w:rsidP="00C752DF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C752DF" w:rsidRPr="00DF5A44" w:rsidRDefault="00C752DF" w:rsidP="00C752DF">
      <w:pPr>
        <w:jc w:val="center"/>
        <w:rPr>
          <w:rFonts w:ascii="Arial" w:hAnsi="Arial" w:cs="Arial"/>
          <w:b/>
        </w:rPr>
      </w:pPr>
    </w:p>
    <w:p w:rsidR="00C752DF" w:rsidRPr="00DF5A44" w:rsidRDefault="00A84F18" w:rsidP="00C752DF">
      <w:pPr>
        <w:jc w:val="center"/>
        <w:rPr>
          <w:rFonts w:ascii="Arial" w:hAnsi="Arial" w:cs="Arial"/>
          <w:b/>
        </w:rPr>
      </w:pPr>
      <w:r w:rsidRPr="00A84F18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84F18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C752DF" w:rsidRPr="00DF5A44">
        <w:rPr>
          <w:rFonts w:ascii="Arial" w:hAnsi="Arial" w:cs="Arial"/>
          <w:b/>
        </w:rPr>
        <w:t xml:space="preserve">Comprovante de Entrega </w:t>
      </w:r>
    </w:p>
    <w:p w:rsidR="00C752DF" w:rsidRPr="00DF5A44" w:rsidRDefault="00C752DF" w:rsidP="00C752DF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C752DF" w:rsidRPr="00DF5A44" w:rsidRDefault="00A84F18" w:rsidP="00C752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752DF" w:rsidRPr="00DF5A44" w:rsidRDefault="00C752DF" w:rsidP="00C752DF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C752DF" w:rsidRPr="00B32185" w:rsidRDefault="00C752DF" w:rsidP="00C752DF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C752DF" w:rsidRPr="00DF5A44" w:rsidRDefault="00C752DF" w:rsidP="00C752DF">
      <w:pPr>
        <w:rPr>
          <w:rFonts w:ascii="Arial" w:hAnsi="Arial" w:cs="Arial"/>
        </w:rPr>
      </w:pPr>
    </w:p>
    <w:p w:rsidR="00C752DF" w:rsidRDefault="00C752DF" w:rsidP="00C752DF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26/07/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</w:t>
      </w:r>
      <w:r w:rsidR="00693E97">
        <w:rPr>
          <w:rFonts w:ascii="Arial" w:hAnsi="Arial" w:cs="Arial"/>
          <w:b/>
        </w:rPr>
        <w:t>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15 </w:t>
      </w:r>
      <w:r w:rsidRPr="001511C3">
        <w:rPr>
          <w:rFonts w:ascii="Arial" w:hAnsi="Arial" w:cs="Arial"/>
          <w:b/>
        </w:rPr>
        <w:t>h</w:t>
      </w:r>
    </w:p>
    <w:p w:rsidR="00C752DF" w:rsidRPr="00DF5A44" w:rsidRDefault="00C752DF" w:rsidP="00C752DF">
      <w:pPr>
        <w:rPr>
          <w:rFonts w:ascii="Arial" w:hAnsi="Arial" w:cs="Arial"/>
        </w:rPr>
      </w:pPr>
    </w:p>
    <w:p w:rsidR="00C752DF" w:rsidRPr="00DF5A44" w:rsidRDefault="00C752DF" w:rsidP="00C752DF">
      <w:pPr>
        <w:rPr>
          <w:rFonts w:ascii="Arial" w:hAnsi="Arial" w:cs="Arial"/>
        </w:rPr>
      </w:pP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752DF" w:rsidRPr="00DF5A44" w:rsidRDefault="00C752DF" w:rsidP="00C752DF">
      <w:pPr>
        <w:rPr>
          <w:rFonts w:ascii="Arial" w:hAnsi="Arial" w:cs="Arial"/>
        </w:rPr>
      </w:pP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752DF" w:rsidRPr="00DF5A44" w:rsidRDefault="00C752DF" w:rsidP="00C752DF">
      <w:pPr>
        <w:rPr>
          <w:rFonts w:ascii="Arial" w:hAnsi="Arial" w:cs="Arial"/>
        </w:rPr>
      </w:pP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752DF" w:rsidRPr="00DF5A44" w:rsidRDefault="00C752DF" w:rsidP="00C752DF">
      <w:pPr>
        <w:rPr>
          <w:rFonts w:ascii="Arial" w:hAnsi="Arial" w:cs="Arial"/>
        </w:rPr>
      </w:pPr>
    </w:p>
    <w:p w:rsidR="00C752DF" w:rsidRPr="00DF5A44" w:rsidRDefault="00C752DF" w:rsidP="00C752DF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752DF" w:rsidRPr="00DF5A44" w:rsidRDefault="00C752DF" w:rsidP="00C752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752DF" w:rsidRPr="00DF5A44" w:rsidTr="00636C3D">
        <w:tc>
          <w:tcPr>
            <w:tcW w:w="4219" w:type="dxa"/>
          </w:tcPr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C752DF" w:rsidRPr="00DF5A44" w:rsidRDefault="00C752DF" w:rsidP="00636C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52DF" w:rsidRPr="00DF5A44" w:rsidRDefault="00C752DF" w:rsidP="00636C3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752DF" w:rsidRPr="00DF5A44" w:rsidRDefault="00C752DF" w:rsidP="00636C3D">
            <w:pPr>
              <w:rPr>
                <w:rFonts w:ascii="Arial" w:hAnsi="Arial" w:cs="Arial"/>
                <w:b/>
              </w:rPr>
            </w:pPr>
          </w:p>
          <w:p w:rsidR="00C752DF" w:rsidRPr="00DF5A44" w:rsidRDefault="00C752DF" w:rsidP="00636C3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C752DF" w:rsidRPr="00DF5A44" w:rsidRDefault="00C752DF" w:rsidP="00636C3D">
            <w:pPr>
              <w:rPr>
                <w:rFonts w:ascii="Arial" w:hAnsi="Arial" w:cs="Arial"/>
                <w:b/>
              </w:rPr>
            </w:pPr>
          </w:p>
          <w:p w:rsidR="00C752DF" w:rsidRPr="00DF5A44" w:rsidRDefault="00C752DF" w:rsidP="00636C3D">
            <w:pPr>
              <w:jc w:val="both"/>
              <w:rPr>
                <w:rFonts w:ascii="Arial" w:hAnsi="Arial" w:cs="Arial"/>
              </w:rPr>
            </w:pPr>
            <w:r w:rsidRPr="00CF5E06">
              <w:rPr>
                <w:rFonts w:ascii="Arial" w:hAnsi="Arial" w:cs="Arial"/>
                <w:b/>
              </w:rPr>
              <w:t xml:space="preserve">REGISTRO DE PREÇOS PARA FUTURA E EVENTUAL </w:t>
            </w:r>
            <w:r w:rsidRPr="00CF5E06">
              <w:rPr>
                <w:rFonts w:ascii="Arial" w:hAnsi="Arial" w:cs="Arial"/>
                <w:b/>
                <w:bCs/>
              </w:rPr>
              <w:t>AQUISIÇÃO DE ALIMENTO NUTRICI</w:t>
            </w:r>
            <w:r w:rsidR="00D202C0">
              <w:rPr>
                <w:rFonts w:ascii="Arial" w:hAnsi="Arial" w:cs="Arial"/>
                <w:b/>
                <w:bCs/>
              </w:rPr>
              <w:t>O</w:t>
            </w:r>
            <w:r w:rsidRPr="00CF5E06">
              <w:rPr>
                <w:rFonts w:ascii="Arial" w:hAnsi="Arial" w:cs="Arial"/>
                <w:b/>
                <w:bCs/>
              </w:rPr>
              <w:t>NAL COMPLETO E LEITE EM PÓ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C752DF" w:rsidRPr="00DF5A44" w:rsidRDefault="00C752DF" w:rsidP="00C752DF">
      <w:pPr>
        <w:rPr>
          <w:rFonts w:ascii="Arial" w:hAnsi="Arial" w:cs="Arial"/>
        </w:rPr>
      </w:pPr>
    </w:p>
    <w:p w:rsidR="00C752DF" w:rsidRPr="00DF5A44" w:rsidRDefault="00C752DF" w:rsidP="00C752DF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C752DF" w:rsidRPr="00DF5A44" w:rsidRDefault="00C752DF" w:rsidP="00C752DF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C752DF" w:rsidRPr="00DF5A44" w:rsidRDefault="00C752DF" w:rsidP="00C752DF">
      <w:pPr>
        <w:jc w:val="both"/>
        <w:rPr>
          <w:rFonts w:ascii="Arial" w:hAnsi="Arial" w:cs="Arial"/>
        </w:rPr>
      </w:pPr>
    </w:p>
    <w:p w:rsidR="00C752DF" w:rsidRPr="00DF5A44" w:rsidRDefault="00C752DF" w:rsidP="00C752DF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BB77FC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FF" w:rsidRDefault="000B53FF" w:rsidP="00A901F7">
      <w:r>
        <w:separator/>
      </w:r>
    </w:p>
  </w:endnote>
  <w:endnote w:type="continuationSeparator" w:id="1">
    <w:p w:rsidR="000B53FF" w:rsidRDefault="000B53FF" w:rsidP="00A9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FF" w:rsidRDefault="000B53FF" w:rsidP="00A901F7">
      <w:r>
        <w:separator/>
      </w:r>
    </w:p>
  </w:footnote>
  <w:footnote w:type="continuationSeparator" w:id="1">
    <w:p w:rsidR="000B53FF" w:rsidRDefault="000B53FF" w:rsidP="00A90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FC" w:rsidRDefault="000B53FF">
    <w:pPr>
      <w:pStyle w:val="Cabealho"/>
    </w:pPr>
  </w:p>
  <w:p w:rsidR="00BB77FC" w:rsidRPr="00D557CE" w:rsidRDefault="00C752DF" w:rsidP="00FB6265">
    <w:pPr>
      <w:pStyle w:val="Cabealho"/>
    </w:pPr>
    <w:r>
      <w:t xml:space="preserve">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752DF"/>
    <w:rsid w:val="000B53FF"/>
    <w:rsid w:val="00387216"/>
    <w:rsid w:val="004742BB"/>
    <w:rsid w:val="00693E97"/>
    <w:rsid w:val="007B36E8"/>
    <w:rsid w:val="00A84F18"/>
    <w:rsid w:val="00A901F7"/>
    <w:rsid w:val="00C752DF"/>
    <w:rsid w:val="00D202C0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5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2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52D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2D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87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72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5</cp:revision>
  <dcterms:created xsi:type="dcterms:W3CDTF">2018-07-13T17:33:00Z</dcterms:created>
  <dcterms:modified xsi:type="dcterms:W3CDTF">2018-07-17T11:53:00Z</dcterms:modified>
</cp:coreProperties>
</file>